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A36DC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A36DCA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A36DCA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A36DCA">
        <w:rPr>
          <w:rFonts w:ascii="Times New Roman" w:hAnsi="Times New Roman"/>
          <w:color w:val="FF0000"/>
          <w:sz w:val="24"/>
          <w:szCs w:val="24"/>
        </w:rPr>
        <w:t>ий объединения «</w:t>
      </w:r>
      <w:proofErr w:type="spellStart"/>
      <w:r w:rsidR="000E19EA" w:rsidRPr="00A36DCA">
        <w:rPr>
          <w:rFonts w:ascii="Times New Roman" w:hAnsi="Times New Roman"/>
          <w:color w:val="FF0000"/>
          <w:sz w:val="24"/>
          <w:szCs w:val="24"/>
        </w:rPr>
        <w:t>Биоквантум</w:t>
      </w:r>
      <w:proofErr w:type="spellEnd"/>
      <w:r w:rsidR="002B18CF" w:rsidRPr="00A36DCA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0110D9" w:rsidRPr="00A36DCA">
        <w:rPr>
          <w:rFonts w:ascii="Times New Roman" w:hAnsi="Times New Roman"/>
          <w:color w:val="FF0000"/>
          <w:sz w:val="24"/>
          <w:szCs w:val="24"/>
        </w:rPr>
        <w:t>с 13.04.2020г. по 19</w:t>
      </w:r>
      <w:r w:rsidR="00AB429A" w:rsidRPr="00A36DCA">
        <w:rPr>
          <w:rFonts w:ascii="Times New Roman" w:hAnsi="Times New Roman"/>
          <w:color w:val="FF0000"/>
          <w:sz w:val="24"/>
          <w:szCs w:val="24"/>
        </w:rPr>
        <w:t>.04.2020г.</w:t>
      </w:r>
    </w:p>
    <w:p w:rsidR="006F151A" w:rsidRPr="00A36DC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575" w:type="dxa"/>
        <w:tblLayout w:type="fixed"/>
        <w:tblLook w:val="0000"/>
      </w:tblPr>
      <w:tblGrid>
        <w:gridCol w:w="534"/>
        <w:gridCol w:w="1559"/>
        <w:gridCol w:w="1701"/>
        <w:gridCol w:w="992"/>
        <w:gridCol w:w="1418"/>
        <w:gridCol w:w="4536"/>
        <w:gridCol w:w="2835"/>
      </w:tblGrid>
      <w:tr w:rsidR="00D30C75" w:rsidRPr="00A36DCA" w:rsidTr="00A36DCA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A36DCA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A36DCA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A36DC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A36DCA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DCA" w:rsidRDefault="00A36DC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A36DC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A36DCA">
              <w:rPr>
                <w:rFonts w:ascii="Times New Roman" w:hAnsi="Times New Roman"/>
                <w:color w:val="FF0000"/>
              </w:rPr>
              <w:t>рупп</w:t>
            </w:r>
            <w:r>
              <w:rPr>
                <w:rFonts w:ascii="Times New Roman" w:hAnsi="Times New Roman"/>
                <w:color w:val="FF0000"/>
              </w:rPr>
              <w:t>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A36DCA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A36DCA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8A5C22" w:rsidRPr="00A36DCA" w:rsidTr="00A36DCA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6DCA" w:rsidRDefault="00A36DCA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Муллагалиев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Наиль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8A5C22" w:rsidRPr="00A36DCA" w:rsidRDefault="008A5C22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A36DCA">
              <w:rPr>
                <w:rFonts w:ascii="Times New Roman" w:hAnsi="Times New Roman"/>
                <w:color w:val="FF0000"/>
              </w:rPr>
              <w:t>А</w:t>
            </w:r>
            <w:r w:rsidR="00A36DCA">
              <w:rPr>
                <w:rFonts w:ascii="Times New Roman" w:hAnsi="Times New Roman"/>
                <w:color w:val="FF0000"/>
              </w:rPr>
              <w:t>затович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E32612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«Юные биологи</w:t>
            </w:r>
            <w:r w:rsidR="008A5C22" w:rsidRPr="00A36DCA">
              <w:rPr>
                <w:rFonts w:ascii="Times New Roman" w:hAnsi="Times New Roman"/>
                <w:color w:val="FF0000"/>
              </w:rPr>
              <w:t>»</w:t>
            </w:r>
          </w:p>
          <w:p w:rsidR="00E32612" w:rsidRPr="00A36DCA" w:rsidRDefault="00E32612" w:rsidP="00E3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2</w:t>
            </w:r>
            <w:r w:rsidR="00E32612" w:rsidRPr="00A36DCA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02EA" w:rsidRPr="00A36DCA" w:rsidRDefault="00E402EA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13.04.20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  <w:p w:rsidR="008A5C22" w:rsidRPr="00A36DCA" w:rsidRDefault="00E402EA" w:rsidP="00E402EA">
            <w:pPr>
              <w:spacing w:after="0"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A36DCA">
              <w:rPr>
                <w:rFonts w:ascii="Times New Roman" w:hAnsi="Times New Roman"/>
                <w:color w:val="FF0000"/>
              </w:rPr>
              <w:t>17.04.20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6F5CDD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A36DCA">
              <w:rPr>
                <w:rFonts w:ascii="Times New Roman" w:eastAsia="Calibri" w:hAnsi="Times New Roman"/>
                <w:color w:val="FF0000"/>
              </w:rPr>
              <w:t xml:space="preserve">1. Растительные сообщества, </w:t>
            </w:r>
            <w:r w:rsidR="00A5163C" w:rsidRPr="00A36DCA">
              <w:rPr>
                <w:rFonts w:ascii="Times New Roman" w:eastAsia="Calibri" w:hAnsi="Times New Roman"/>
                <w:color w:val="FF0000"/>
              </w:rPr>
              <w:t>Тестирование</w:t>
            </w:r>
            <w:r w:rsidRPr="00A36DCA">
              <w:rPr>
                <w:rFonts w:ascii="Times New Roman" w:eastAsia="Calibri" w:hAnsi="Times New Roman"/>
                <w:color w:val="FF0000"/>
              </w:rPr>
              <w:t>;</w:t>
            </w:r>
          </w:p>
          <w:p w:rsidR="00A5163C" w:rsidRPr="00A36DCA" w:rsidRDefault="00A5163C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A36DCA">
              <w:rPr>
                <w:rFonts w:ascii="Times New Roman" w:eastAsia="Calibri" w:hAnsi="Times New Roman"/>
                <w:color w:val="FF0000"/>
              </w:rPr>
              <w:t>2. Разнообразие растений, Лекция 1;</w:t>
            </w:r>
          </w:p>
          <w:p w:rsidR="006F5CDD" w:rsidRPr="00A36DCA" w:rsidRDefault="00C00469" w:rsidP="00A51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4" w:history="1">
              <w:r w:rsidR="006F5CDD" w:rsidRPr="00A36DC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914119" w:rsidP="006F5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Контрольные вопросы по Лекции 1 до 18.04.</w:t>
            </w:r>
          </w:p>
        </w:tc>
      </w:tr>
      <w:tr w:rsidR="008A5C22" w:rsidRPr="00A36DCA" w:rsidTr="00A36DCA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0E23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3</w:t>
            </w:r>
            <w:r w:rsidR="00E32612" w:rsidRPr="00A36DCA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163C" w:rsidRPr="00A36DCA" w:rsidRDefault="00A5163C" w:rsidP="006F5C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14.04.20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  <w:p w:rsidR="00A5163C" w:rsidRPr="00A36DCA" w:rsidRDefault="00A5163C" w:rsidP="00A51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17.04.20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  <w:p w:rsidR="008A5C22" w:rsidRPr="00A36DCA" w:rsidRDefault="008A5C22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163C" w:rsidRPr="00A36DCA" w:rsidRDefault="00A5163C" w:rsidP="00A51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A36DCA">
              <w:rPr>
                <w:rFonts w:ascii="Times New Roman" w:eastAsia="Calibri" w:hAnsi="Times New Roman"/>
                <w:color w:val="FF0000"/>
              </w:rPr>
              <w:t>1. Растительные сообщества, Тестирование;</w:t>
            </w:r>
          </w:p>
          <w:p w:rsidR="00A5163C" w:rsidRPr="00A36DCA" w:rsidRDefault="00A5163C" w:rsidP="00A51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</w:rPr>
            </w:pPr>
            <w:r w:rsidRPr="00A36DCA">
              <w:rPr>
                <w:rFonts w:ascii="Times New Roman" w:eastAsia="Calibri" w:hAnsi="Times New Roman"/>
                <w:color w:val="FF0000"/>
              </w:rPr>
              <w:t>2. Разнообразие растений, Лекция 1;</w:t>
            </w:r>
          </w:p>
          <w:p w:rsidR="008A5C22" w:rsidRPr="00A36DCA" w:rsidRDefault="00C00469" w:rsidP="00A51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5" w:history="1">
              <w:r w:rsidR="00A5163C" w:rsidRPr="00A36DC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C22" w:rsidRPr="00A36DCA" w:rsidRDefault="00914119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Контрольные вопросы по Лекции 1 до 18.04.</w:t>
            </w:r>
          </w:p>
        </w:tc>
      </w:tr>
      <w:tr w:rsidR="00F7608E" w:rsidRPr="00A36DCA" w:rsidTr="00A36DCA">
        <w:trPr>
          <w:trHeight w:val="331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A36DCA" w:rsidRDefault="008A5C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bookmarkStart w:id="0" w:name="_Hlk37676438"/>
            <w:r w:rsidRPr="00A36DCA">
              <w:rPr>
                <w:rFonts w:ascii="Times New Roman" w:hAnsi="Times New Roman"/>
                <w:color w:val="FF0000"/>
              </w:rPr>
              <w:t>2</w:t>
            </w:r>
            <w:bookmarkStart w:id="1" w:name="_GoBack"/>
            <w:bookmarkEnd w:id="1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6DCA" w:rsidRDefault="00A36DC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Муллагалиев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</w:rPr>
              <w:t>Наиль</w:t>
            </w:r>
            <w:proofErr w:type="spellEnd"/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F7608E" w:rsidRPr="00A36DCA" w:rsidRDefault="008A5C2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A36DCA">
              <w:rPr>
                <w:rFonts w:ascii="Times New Roman" w:hAnsi="Times New Roman"/>
                <w:color w:val="FF0000"/>
              </w:rPr>
              <w:t>А</w:t>
            </w:r>
            <w:r w:rsidR="00A36DCA">
              <w:rPr>
                <w:rFonts w:ascii="Times New Roman" w:hAnsi="Times New Roman"/>
                <w:color w:val="FF0000"/>
              </w:rPr>
              <w:t>затович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A36DCA" w:rsidRDefault="00F7608E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«</w:t>
            </w:r>
            <w:proofErr w:type="spellStart"/>
            <w:r w:rsidR="00E32612" w:rsidRPr="00A36DCA">
              <w:rPr>
                <w:rFonts w:ascii="Times New Roman" w:hAnsi="Times New Roman"/>
                <w:color w:val="FF0000"/>
              </w:rPr>
              <w:t>Биоквантум</w:t>
            </w:r>
            <w:proofErr w:type="spellEnd"/>
            <w:r w:rsidRPr="00A36DCA">
              <w:rPr>
                <w:rFonts w:ascii="Times New Roman" w:hAnsi="Times New Roman"/>
                <w:color w:val="FF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8A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</w:t>
            </w:r>
            <w:r w:rsidR="00E32612" w:rsidRPr="00A36DCA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265F" w:rsidRPr="00A36DCA" w:rsidRDefault="00A5163C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16.04.20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  <w:p w:rsidR="00A5163C" w:rsidRPr="00A36DCA" w:rsidRDefault="00A5163C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17.04.20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531" w:rsidRPr="00A36DCA" w:rsidRDefault="006F5CDD" w:rsidP="006F5CD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 xml:space="preserve">1. Проектирование, Задание </w:t>
            </w:r>
            <w:r w:rsidR="00A5163C" w:rsidRPr="00A36DCA">
              <w:rPr>
                <w:rFonts w:ascii="Times New Roman" w:hAnsi="Times New Roman"/>
                <w:color w:val="FF0000"/>
              </w:rPr>
              <w:t>4</w:t>
            </w:r>
            <w:r w:rsidRPr="00A36DCA">
              <w:rPr>
                <w:rFonts w:ascii="Times New Roman" w:hAnsi="Times New Roman"/>
                <w:color w:val="FF0000"/>
              </w:rPr>
              <w:t>;</w:t>
            </w:r>
          </w:p>
          <w:p w:rsidR="00A5163C" w:rsidRPr="00A36DCA" w:rsidRDefault="006F5CDD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 xml:space="preserve">2. </w:t>
            </w:r>
            <w:r w:rsidR="00A5163C" w:rsidRPr="00A36DCA">
              <w:rPr>
                <w:rFonts w:ascii="Times New Roman" w:hAnsi="Times New Roman"/>
                <w:color w:val="FF0000"/>
              </w:rPr>
              <w:t>Подготовка и защита проекта, Задание 1;</w:t>
            </w:r>
          </w:p>
          <w:p w:rsidR="000E19EA" w:rsidRPr="00A36DCA" w:rsidRDefault="00C00469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6" w:history="1">
              <w:r w:rsidR="00A5163C" w:rsidRPr="00A36DC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96" w:rsidRPr="00A36DCA" w:rsidRDefault="00914119" w:rsidP="000E1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Продукт проекта до 19.04.</w:t>
            </w:r>
          </w:p>
        </w:tc>
      </w:tr>
      <w:tr w:rsidR="00BF6C62" w:rsidRPr="00A36DCA" w:rsidTr="00A36DCA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36DCA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36DCA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36DCA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08A2" w:rsidRPr="00A36DCA" w:rsidRDefault="008A5C22" w:rsidP="008A5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4</w:t>
            </w:r>
            <w:r w:rsidR="00E32612" w:rsidRPr="00A36DCA">
              <w:rPr>
                <w:rFonts w:ascii="Times New Roman" w:hAnsi="Times New Roman"/>
                <w:color w:val="FF0000"/>
              </w:rPr>
              <w:t>Био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19EA" w:rsidRPr="00A36DCA" w:rsidRDefault="00A5163C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14.04.20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  <w:p w:rsidR="00A5163C" w:rsidRPr="00A36DCA" w:rsidRDefault="00A5163C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16.04.20</w:t>
            </w:r>
            <w:r w:rsidR="00E32612" w:rsidRPr="00A36DCA">
              <w:rPr>
                <w:rFonts w:ascii="Times New Roman" w:hAnsi="Times New Roman"/>
                <w:color w:val="FF0000"/>
              </w:rPr>
              <w:t>20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163C" w:rsidRPr="00A36DCA" w:rsidRDefault="00A5163C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1. Проектирование, Задание 4;</w:t>
            </w:r>
          </w:p>
          <w:p w:rsidR="00A5163C" w:rsidRPr="00A36DCA" w:rsidRDefault="00A5163C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2. Подготовка и защита проекта, Задание 1;</w:t>
            </w:r>
          </w:p>
          <w:p w:rsidR="00BF6C62" w:rsidRPr="00A36DCA" w:rsidRDefault="00C00469" w:rsidP="00A51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hyperlink r:id="rId7" w:history="1">
              <w:r w:rsidR="00A5163C" w:rsidRPr="00A36DCA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A36DCA" w:rsidRDefault="00914119" w:rsidP="000E1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A36DCA">
              <w:rPr>
                <w:rFonts w:ascii="Times New Roman" w:hAnsi="Times New Roman"/>
                <w:color w:val="FF0000"/>
              </w:rPr>
              <w:t>Продукт проекта до 19.04.</w:t>
            </w:r>
          </w:p>
        </w:tc>
      </w:tr>
      <w:bookmarkEnd w:id="0"/>
    </w:tbl>
    <w:p w:rsidR="006F151A" w:rsidRPr="00A36DC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A36DC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A36DCA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A36DCA" w:rsidRDefault="00090167">
      <w:pPr>
        <w:rPr>
          <w:color w:val="FF0000"/>
        </w:rPr>
      </w:pPr>
    </w:p>
    <w:sectPr w:rsidR="00090167" w:rsidRPr="00A36DCA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110D9"/>
    <w:rsid w:val="000608A2"/>
    <w:rsid w:val="00071D13"/>
    <w:rsid w:val="00090167"/>
    <w:rsid w:val="000E19EA"/>
    <w:rsid w:val="00163F45"/>
    <w:rsid w:val="00164F79"/>
    <w:rsid w:val="0022265F"/>
    <w:rsid w:val="0029260A"/>
    <w:rsid w:val="002B18CF"/>
    <w:rsid w:val="002B5C65"/>
    <w:rsid w:val="00392120"/>
    <w:rsid w:val="003B2531"/>
    <w:rsid w:val="00496D96"/>
    <w:rsid w:val="004A1C5B"/>
    <w:rsid w:val="00572550"/>
    <w:rsid w:val="0062145B"/>
    <w:rsid w:val="006F151A"/>
    <w:rsid w:val="006F5CDD"/>
    <w:rsid w:val="007D2CC9"/>
    <w:rsid w:val="008236B7"/>
    <w:rsid w:val="00823F06"/>
    <w:rsid w:val="008A5C22"/>
    <w:rsid w:val="00914119"/>
    <w:rsid w:val="00A36DCA"/>
    <w:rsid w:val="00A5163C"/>
    <w:rsid w:val="00AA5CDA"/>
    <w:rsid w:val="00AB429A"/>
    <w:rsid w:val="00B740A5"/>
    <w:rsid w:val="00BC3629"/>
    <w:rsid w:val="00BE2BA6"/>
    <w:rsid w:val="00BF6C62"/>
    <w:rsid w:val="00C00469"/>
    <w:rsid w:val="00C40FB4"/>
    <w:rsid w:val="00D30C75"/>
    <w:rsid w:val="00E32612"/>
    <w:rsid w:val="00E402EA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5163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32</cp:revision>
  <dcterms:created xsi:type="dcterms:W3CDTF">2020-04-06T11:18:00Z</dcterms:created>
  <dcterms:modified xsi:type="dcterms:W3CDTF">2020-04-14T12:24:00Z</dcterms:modified>
</cp:coreProperties>
</file>